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ED1" w14:textId="02BFE917" w:rsidR="005B6676" w:rsidRPr="00154580" w:rsidRDefault="005B6676" w:rsidP="00A359F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54580">
        <w:rPr>
          <w:rFonts w:ascii="Times New Roman" w:hAnsi="Times New Roman" w:cs="Times New Roman"/>
          <w:b/>
          <w:bCs/>
          <w:u w:val="single"/>
        </w:rPr>
        <w:t>Health Screening Assessment</w:t>
      </w:r>
      <w:r w:rsidR="00A359FB" w:rsidRPr="0015458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54580">
        <w:rPr>
          <w:rFonts w:ascii="Times New Roman" w:hAnsi="Times New Roman" w:cs="Times New Roman"/>
          <w:b/>
          <w:bCs/>
          <w:u w:val="single"/>
        </w:rPr>
        <w:t>COVID-19 Questionnaire</w:t>
      </w:r>
      <w:r w:rsidR="000908A2" w:rsidRPr="00154580">
        <w:rPr>
          <w:rFonts w:ascii="Times New Roman" w:hAnsi="Times New Roman" w:cs="Times New Roman"/>
          <w:b/>
          <w:bCs/>
          <w:u w:val="single"/>
        </w:rPr>
        <w:t xml:space="preserve"> for the Early Intervention Program</w:t>
      </w:r>
      <w:r w:rsidR="00606ACC" w:rsidRPr="00154580">
        <w:rPr>
          <w:rFonts w:ascii="Times New Roman" w:hAnsi="Times New Roman" w:cs="Times New Roman"/>
          <w:b/>
          <w:bCs/>
          <w:u w:val="single"/>
        </w:rPr>
        <w:t xml:space="preserve"> </w:t>
      </w:r>
      <w:r w:rsidR="00606ACC" w:rsidRPr="00154580">
        <w:rPr>
          <w:rFonts w:ascii="Times New Roman" w:hAnsi="Times New Roman" w:cs="Times New Roman"/>
        </w:rPr>
        <w:tab/>
      </w:r>
    </w:p>
    <w:p w14:paraId="3877FA4B" w14:textId="77777777" w:rsidR="00B81E42" w:rsidRPr="00154580" w:rsidRDefault="00B81E42" w:rsidP="00A359F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8DF4925" w14:textId="1A10B99B" w:rsidR="005B6676" w:rsidRPr="00154580" w:rsidRDefault="005B6676" w:rsidP="00A359FB">
      <w:pPr>
        <w:spacing w:after="0" w:line="240" w:lineRule="auto"/>
        <w:rPr>
          <w:rFonts w:ascii="Times New Roman" w:hAnsi="Times New Roman" w:cs="Times New Roman"/>
        </w:rPr>
      </w:pPr>
      <w:r w:rsidRPr="00154580">
        <w:rPr>
          <w:rFonts w:ascii="Times New Roman" w:hAnsi="Times New Roman" w:cs="Times New Roman"/>
          <w:b/>
          <w:bCs/>
        </w:rPr>
        <w:t>Purpose:</w:t>
      </w:r>
      <w:r w:rsidRPr="00154580">
        <w:rPr>
          <w:rFonts w:ascii="Times New Roman" w:hAnsi="Times New Roman" w:cs="Times New Roman"/>
        </w:rPr>
        <w:t xml:space="preserve"> As mandated by </w:t>
      </w:r>
      <w:r w:rsidR="004153EA" w:rsidRPr="00154580">
        <w:rPr>
          <w:rFonts w:ascii="Times New Roman" w:hAnsi="Times New Roman" w:cs="Times New Roman"/>
        </w:rPr>
        <w:t>the Nassau County Department of Health,</w:t>
      </w:r>
      <w:r w:rsidRPr="00154580">
        <w:rPr>
          <w:rFonts w:ascii="Times New Roman" w:hAnsi="Times New Roman" w:cs="Times New Roman"/>
        </w:rPr>
        <w:t xml:space="preserve"> this form must be completed </w:t>
      </w:r>
      <w:r w:rsidR="008E462E" w:rsidRPr="00154580">
        <w:rPr>
          <w:rFonts w:ascii="Times New Roman" w:hAnsi="Times New Roman" w:cs="Times New Roman"/>
        </w:rPr>
        <w:t>for</w:t>
      </w:r>
      <w:r w:rsidRPr="00154580">
        <w:rPr>
          <w:rFonts w:ascii="Times New Roman" w:hAnsi="Times New Roman" w:cs="Times New Roman"/>
        </w:rPr>
        <w:t xml:space="preserve"> every </w:t>
      </w:r>
      <w:r w:rsidR="008E462E" w:rsidRPr="00154580">
        <w:rPr>
          <w:rFonts w:ascii="Times New Roman" w:hAnsi="Times New Roman" w:cs="Times New Roman"/>
        </w:rPr>
        <w:t>household</w:t>
      </w:r>
      <w:r w:rsidR="004F294C" w:rsidRPr="00154580">
        <w:rPr>
          <w:rFonts w:ascii="Times New Roman" w:hAnsi="Times New Roman" w:cs="Times New Roman"/>
        </w:rPr>
        <w:t>/</w:t>
      </w:r>
      <w:r w:rsidR="00154580" w:rsidRPr="00154580">
        <w:rPr>
          <w:rFonts w:ascii="Times New Roman" w:hAnsi="Times New Roman" w:cs="Times New Roman"/>
        </w:rPr>
        <w:t>childcare</w:t>
      </w:r>
      <w:r w:rsidR="004F294C" w:rsidRPr="00154580">
        <w:rPr>
          <w:rFonts w:ascii="Times New Roman" w:hAnsi="Times New Roman" w:cs="Times New Roman"/>
        </w:rPr>
        <w:t xml:space="preserve"> setting</w:t>
      </w:r>
      <w:r w:rsidR="009B086C" w:rsidRPr="00154580">
        <w:rPr>
          <w:rFonts w:ascii="Times New Roman" w:hAnsi="Times New Roman" w:cs="Times New Roman"/>
        </w:rPr>
        <w:t xml:space="preserve"> </w:t>
      </w:r>
      <w:r w:rsidR="00B016D4" w:rsidRPr="00154580">
        <w:rPr>
          <w:rFonts w:ascii="Times New Roman" w:hAnsi="Times New Roman" w:cs="Times New Roman"/>
        </w:rPr>
        <w:t xml:space="preserve">and teacher, </w:t>
      </w:r>
      <w:r w:rsidR="004153EA" w:rsidRPr="00154580">
        <w:rPr>
          <w:rFonts w:ascii="Times New Roman" w:hAnsi="Times New Roman" w:cs="Times New Roman"/>
        </w:rPr>
        <w:t>therapist</w:t>
      </w:r>
      <w:r w:rsidR="00B016D4" w:rsidRPr="00154580">
        <w:rPr>
          <w:rFonts w:ascii="Times New Roman" w:hAnsi="Times New Roman" w:cs="Times New Roman"/>
        </w:rPr>
        <w:t>,</w:t>
      </w:r>
      <w:r w:rsidR="004153EA" w:rsidRPr="00154580">
        <w:rPr>
          <w:rFonts w:ascii="Times New Roman" w:hAnsi="Times New Roman" w:cs="Times New Roman"/>
        </w:rPr>
        <w:t xml:space="preserve"> </w:t>
      </w:r>
      <w:r w:rsidR="00B016D4" w:rsidRPr="00154580">
        <w:rPr>
          <w:rFonts w:ascii="Times New Roman" w:hAnsi="Times New Roman" w:cs="Times New Roman"/>
        </w:rPr>
        <w:t xml:space="preserve">or evaluator </w:t>
      </w:r>
      <w:r w:rsidR="004153EA" w:rsidRPr="00154580">
        <w:rPr>
          <w:rFonts w:ascii="Times New Roman" w:hAnsi="Times New Roman" w:cs="Times New Roman"/>
        </w:rPr>
        <w:t xml:space="preserve">prior to each session or evaluation </w:t>
      </w:r>
      <w:r w:rsidRPr="00154580">
        <w:rPr>
          <w:rFonts w:ascii="Times New Roman" w:hAnsi="Times New Roman" w:cs="Times New Roman"/>
        </w:rPr>
        <w:t>to screen for possible</w:t>
      </w:r>
      <w:r w:rsidR="004153EA" w:rsidRPr="00154580">
        <w:rPr>
          <w:rFonts w:ascii="Times New Roman" w:hAnsi="Times New Roman" w:cs="Times New Roman"/>
        </w:rPr>
        <w:t xml:space="preserve"> </w:t>
      </w:r>
      <w:r w:rsidRPr="00154580">
        <w:rPr>
          <w:rFonts w:ascii="Times New Roman" w:hAnsi="Times New Roman" w:cs="Times New Roman"/>
        </w:rPr>
        <w:t xml:space="preserve">exposure to the COVID-19 </w:t>
      </w:r>
      <w:r w:rsidR="00D702C9" w:rsidRPr="00154580">
        <w:rPr>
          <w:rFonts w:ascii="Times New Roman" w:hAnsi="Times New Roman" w:cs="Times New Roman"/>
        </w:rPr>
        <w:t>v</w:t>
      </w:r>
      <w:r w:rsidRPr="00154580">
        <w:rPr>
          <w:rFonts w:ascii="Times New Roman" w:hAnsi="Times New Roman" w:cs="Times New Roman"/>
        </w:rPr>
        <w:t xml:space="preserve">irus. Answers will remain </w:t>
      </w:r>
      <w:r w:rsidRPr="00154580">
        <w:rPr>
          <w:rFonts w:ascii="Times New Roman" w:hAnsi="Times New Roman" w:cs="Times New Roman"/>
          <w:b/>
          <w:bCs/>
        </w:rPr>
        <w:t>confidential</w:t>
      </w:r>
      <w:r w:rsidRPr="00154580">
        <w:rPr>
          <w:rFonts w:ascii="Times New Roman" w:hAnsi="Times New Roman" w:cs="Times New Roman"/>
        </w:rPr>
        <w:t xml:space="preserve"> in accordance with State and federal </w:t>
      </w:r>
      <w:r w:rsidR="004153EA" w:rsidRPr="00154580">
        <w:rPr>
          <w:rFonts w:ascii="Times New Roman" w:hAnsi="Times New Roman" w:cs="Times New Roman"/>
        </w:rPr>
        <w:t xml:space="preserve">law and </w:t>
      </w:r>
      <w:r w:rsidRPr="00154580">
        <w:rPr>
          <w:rFonts w:ascii="Times New Roman" w:hAnsi="Times New Roman" w:cs="Times New Roman"/>
        </w:rPr>
        <w:t xml:space="preserve">maintained by </w:t>
      </w:r>
      <w:r w:rsidR="004153EA" w:rsidRPr="00154580">
        <w:rPr>
          <w:rFonts w:ascii="Times New Roman" w:hAnsi="Times New Roman" w:cs="Times New Roman"/>
        </w:rPr>
        <w:t xml:space="preserve">the </w:t>
      </w:r>
      <w:r w:rsidR="00B016D4" w:rsidRPr="00154580">
        <w:rPr>
          <w:rFonts w:ascii="Times New Roman" w:hAnsi="Times New Roman" w:cs="Times New Roman"/>
        </w:rPr>
        <w:t>provider.</w:t>
      </w:r>
      <w:r w:rsidR="004153EA" w:rsidRPr="00154580">
        <w:rPr>
          <w:rFonts w:ascii="Times New Roman" w:hAnsi="Times New Roman" w:cs="Times New Roman"/>
        </w:rPr>
        <w:t xml:space="preserve">  In the interest of Nassau County’s Public Health Mandate, the form will be available for inspection upon the request of the Nassau County Department of Health.</w:t>
      </w:r>
    </w:p>
    <w:p w14:paraId="2FC7E6EE" w14:textId="77777777" w:rsidR="00A359FB" w:rsidRPr="00154580" w:rsidRDefault="00A359FB" w:rsidP="00A359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75"/>
        <w:gridCol w:w="2434"/>
        <w:gridCol w:w="1164"/>
        <w:gridCol w:w="5492"/>
      </w:tblGrid>
      <w:tr w:rsidR="00154580" w:rsidRPr="00154580" w14:paraId="5A3FFC9B" w14:textId="77777777" w:rsidTr="008E462E">
        <w:tc>
          <w:tcPr>
            <w:tcW w:w="1975" w:type="dxa"/>
          </w:tcPr>
          <w:p w14:paraId="14525CF5" w14:textId="0D7E9D3D" w:rsidR="004153EA" w:rsidRPr="00154580" w:rsidRDefault="004153EA" w:rsidP="005B6676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43455667"/>
            <w:r w:rsidRPr="00154580">
              <w:rPr>
                <w:rFonts w:ascii="Times New Roman" w:hAnsi="Times New Roman" w:cs="Times New Roman"/>
                <w:b/>
                <w:bCs/>
              </w:rPr>
              <w:t>Section 1</w:t>
            </w:r>
          </w:p>
        </w:tc>
        <w:tc>
          <w:tcPr>
            <w:tcW w:w="9090" w:type="dxa"/>
            <w:gridSpan w:val="3"/>
          </w:tcPr>
          <w:p w14:paraId="3967B2B8" w14:textId="254C074D" w:rsidR="004153EA" w:rsidRPr="00154580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154580">
              <w:rPr>
                <w:rFonts w:ascii="Times New Roman" w:hAnsi="Times New Roman" w:cs="Times New Roman"/>
                <w:b/>
                <w:bCs/>
              </w:rPr>
              <w:t>Teacher/</w:t>
            </w:r>
            <w:r w:rsidR="004153EA" w:rsidRPr="00154580">
              <w:rPr>
                <w:rFonts w:ascii="Times New Roman" w:hAnsi="Times New Roman" w:cs="Times New Roman"/>
                <w:b/>
                <w:bCs/>
              </w:rPr>
              <w:t>Therapist/Evaluator</w:t>
            </w:r>
            <w:r w:rsidR="0072404F" w:rsidRPr="00154580">
              <w:rPr>
                <w:rFonts w:ascii="Times New Roman" w:hAnsi="Times New Roman" w:cs="Times New Roman"/>
                <w:b/>
                <w:bCs/>
              </w:rPr>
              <w:t>/On-going Service Coordinator</w:t>
            </w:r>
            <w:r w:rsidR="004153EA" w:rsidRPr="00154580">
              <w:rPr>
                <w:rFonts w:ascii="Times New Roman" w:hAnsi="Times New Roman" w:cs="Times New Roman"/>
                <w:b/>
                <w:bCs/>
              </w:rPr>
              <w:t xml:space="preserve"> Information</w:t>
            </w:r>
            <w:r w:rsidRPr="00154580">
              <w:rPr>
                <w:rFonts w:ascii="Times New Roman" w:hAnsi="Times New Roman" w:cs="Times New Roman"/>
                <w:b/>
                <w:bCs/>
              </w:rPr>
              <w:t xml:space="preserve"> (Provider)</w:t>
            </w:r>
          </w:p>
        </w:tc>
      </w:tr>
      <w:tr w:rsidR="00154580" w:rsidRPr="00154580" w14:paraId="04433D0D" w14:textId="77777777" w:rsidTr="008E462E">
        <w:trPr>
          <w:trHeight w:val="576"/>
        </w:trPr>
        <w:tc>
          <w:tcPr>
            <w:tcW w:w="1975" w:type="dxa"/>
          </w:tcPr>
          <w:p w14:paraId="3194C4CB" w14:textId="03D94A13" w:rsidR="004153EA" w:rsidRPr="00154580" w:rsidRDefault="00BD1160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4" w:type="dxa"/>
          </w:tcPr>
          <w:p w14:paraId="334E698D" w14:textId="3B28CB60" w:rsidR="004153EA" w:rsidRPr="00154580" w:rsidRDefault="004153EA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656" w:type="dxa"/>
            <w:gridSpan w:val="2"/>
          </w:tcPr>
          <w:p w14:paraId="62341CD7" w14:textId="16B9CFE3" w:rsidR="004153EA" w:rsidRPr="00154580" w:rsidRDefault="004153EA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Last Name:</w:t>
            </w:r>
          </w:p>
        </w:tc>
      </w:tr>
      <w:tr w:rsidR="00154580" w:rsidRPr="00154580" w14:paraId="40DC26D7" w14:textId="77777777" w:rsidTr="008E462E">
        <w:trPr>
          <w:trHeight w:val="576"/>
        </w:trPr>
        <w:tc>
          <w:tcPr>
            <w:tcW w:w="1975" w:type="dxa"/>
          </w:tcPr>
          <w:p w14:paraId="2289C024" w14:textId="6FBB2A75" w:rsidR="00BD1160" w:rsidRPr="00154580" w:rsidRDefault="00507A37" w:rsidP="0063050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4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154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154580">
              <w:rPr>
                <w:rFonts w:ascii="Times New Roman" w:hAnsi="Times New Roman" w:cs="Times New Roman"/>
              </w:rPr>
              <w:t xml:space="preserve">Independent  </w:t>
            </w:r>
            <w:r w:rsidR="00630503" w:rsidRPr="00154580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9090" w:type="dxa"/>
            <w:gridSpan w:val="3"/>
          </w:tcPr>
          <w:p w14:paraId="32C4BEE5" w14:textId="6EF5D597" w:rsidR="00BD1160" w:rsidRPr="00154580" w:rsidRDefault="00507A37" w:rsidP="005B667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5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154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154580">
              <w:rPr>
                <w:rFonts w:ascii="Times New Roman" w:hAnsi="Times New Roman" w:cs="Times New Roman"/>
              </w:rPr>
              <w:t>Agency Name:</w:t>
            </w:r>
          </w:p>
        </w:tc>
      </w:tr>
      <w:tr w:rsidR="00154580" w:rsidRPr="00154580" w14:paraId="0B60240D" w14:textId="77777777" w:rsidTr="008E462E">
        <w:trPr>
          <w:trHeight w:val="576"/>
        </w:trPr>
        <w:tc>
          <w:tcPr>
            <w:tcW w:w="4409" w:type="dxa"/>
            <w:gridSpan w:val="2"/>
          </w:tcPr>
          <w:p w14:paraId="7A79B306" w14:textId="1E956E68" w:rsidR="00BD1160" w:rsidRPr="00154580" w:rsidRDefault="00B016D4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Provider’s</w:t>
            </w:r>
            <w:r w:rsidR="00F205DF" w:rsidRPr="00154580">
              <w:rPr>
                <w:rFonts w:ascii="Times New Roman" w:hAnsi="Times New Roman" w:cs="Times New Roman"/>
              </w:rPr>
              <w:t xml:space="preserve"> </w:t>
            </w:r>
            <w:r w:rsidR="00BD1160" w:rsidRPr="00154580">
              <w:rPr>
                <w:rFonts w:ascii="Times New Roman" w:hAnsi="Times New Roman" w:cs="Times New Roman"/>
              </w:rPr>
              <w:t xml:space="preserve">Phone </w:t>
            </w:r>
            <w:r w:rsidR="00F205DF" w:rsidRPr="00154580">
              <w:rPr>
                <w:rFonts w:ascii="Times New Roman" w:hAnsi="Times New Roman" w:cs="Times New Roman"/>
              </w:rPr>
              <w:t>N</w:t>
            </w:r>
            <w:r w:rsidR="00BD1160" w:rsidRPr="00154580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6656" w:type="dxa"/>
            <w:gridSpan w:val="2"/>
          </w:tcPr>
          <w:p w14:paraId="29D5D52F" w14:textId="1F440430" w:rsidR="00BD1160" w:rsidRPr="00154580" w:rsidRDefault="00B016D4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 xml:space="preserve">Provider’s </w:t>
            </w:r>
            <w:r w:rsidR="00BD1160" w:rsidRPr="00154580">
              <w:rPr>
                <w:rFonts w:ascii="Times New Roman" w:hAnsi="Times New Roman" w:cs="Times New Roman"/>
              </w:rPr>
              <w:t>Email:</w:t>
            </w:r>
          </w:p>
        </w:tc>
      </w:tr>
      <w:tr w:rsidR="00154580" w:rsidRPr="00154580" w14:paraId="5B9BC2A3" w14:textId="77777777" w:rsidTr="008E462E">
        <w:trPr>
          <w:trHeight w:val="576"/>
        </w:trPr>
        <w:tc>
          <w:tcPr>
            <w:tcW w:w="5573" w:type="dxa"/>
            <w:gridSpan w:val="3"/>
          </w:tcPr>
          <w:p w14:paraId="6C66B569" w14:textId="42CD49B9" w:rsidR="00F205DF" w:rsidRPr="00154580" w:rsidRDefault="00F205DF" w:rsidP="00BD1160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Service/</w:t>
            </w:r>
            <w:proofErr w:type="spellStart"/>
            <w:r w:rsidRPr="00154580">
              <w:rPr>
                <w:rFonts w:ascii="Times New Roman" w:hAnsi="Times New Roman" w:cs="Times New Roman"/>
              </w:rPr>
              <w:t>Eval</w:t>
            </w:r>
            <w:proofErr w:type="spellEnd"/>
            <w:r w:rsidRPr="00154580">
              <w:rPr>
                <w:rFonts w:ascii="Times New Roman" w:hAnsi="Times New Roman" w:cs="Times New Roman"/>
              </w:rPr>
              <w:t xml:space="preserve"> Type:</w:t>
            </w:r>
          </w:p>
        </w:tc>
        <w:tc>
          <w:tcPr>
            <w:tcW w:w="5492" w:type="dxa"/>
          </w:tcPr>
          <w:p w14:paraId="1BBEA56A" w14:textId="68521174" w:rsidR="00F205DF" w:rsidRPr="00154580" w:rsidRDefault="00F205DF" w:rsidP="00F205DF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Location of Service Session/Evaluation:</w:t>
            </w:r>
          </w:p>
          <w:p w14:paraId="16C340DB" w14:textId="20018FE4" w:rsidR="00F205DF" w:rsidRPr="00154580" w:rsidRDefault="00507A37" w:rsidP="00F205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62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154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8A2" w:rsidRPr="00154580">
              <w:rPr>
                <w:rFonts w:ascii="Times New Roman" w:hAnsi="Times New Roman" w:cs="Times New Roman"/>
              </w:rPr>
              <w:t xml:space="preserve"> H</w:t>
            </w:r>
            <w:r w:rsidR="00F205DF" w:rsidRPr="00154580">
              <w:rPr>
                <w:rFonts w:ascii="Times New Roman" w:hAnsi="Times New Roman" w:cs="Times New Roman"/>
              </w:rPr>
              <w:t xml:space="preserve">ome     </w:t>
            </w:r>
            <w:sdt>
              <w:sdtPr>
                <w:rPr>
                  <w:rFonts w:ascii="Times New Roman" w:hAnsi="Times New Roman" w:cs="Times New Roman"/>
                </w:rPr>
                <w:id w:val="-3837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154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154580">
              <w:rPr>
                <w:rFonts w:ascii="Times New Roman" w:hAnsi="Times New Roman" w:cs="Times New Roman"/>
              </w:rPr>
              <w:t xml:space="preserve"> </w:t>
            </w:r>
            <w:r w:rsidR="00CF4B9D" w:rsidRPr="00154580">
              <w:rPr>
                <w:rFonts w:ascii="Times New Roman" w:hAnsi="Times New Roman" w:cs="Times New Roman"/>
              </w:rPr>
              <w:t xml:space="preserve">Community   </w:t>
            </w:r>
            <w:sdt>
              <w:sdtPr>
                <w:rPr>
                  <w:rFonts w:ascii="Times New Roman" w:hAnsi="Times New Roman" w:cs="Times New Roman"/>
                </w:rPr>
                <w:id w:val="6073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9D" w:rsidRPr="001545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4B9D" w:rsidRPr="00154580">
              <w:rPr>
                <w:rFonts w:ascii="Times New Roman" w:hAnsi="Times New Roman" w:cs="Times New Roman"/>
              </w:rPr>
              <w:t xml:space="preserve"> Office/Facility</w:t>
            </w:r>
            <w:r w:rsidR="008E462E" w:rsidRPr="00154580">
              <w:rPr>
                <w:rFonts w:ascii="Times New Roman" w:hAnsi="Times New Roman" w:cs="Times New Roman"/>
              </w:rPr>
              <w:t xml:space="preserve">  </w:t>
            </w:r>
            <w:r w:rsidR="008E462E" w:rsidRPr="00154580">
              <w:rPr>
                <w:rFonts w:ascii="Arial" w:hAnsi="Arial" w:cs="Arial"/>
                <w:sz w:val="28"/>
                <w:szCs w:val="28"/>
              </w:rPr>
              <w:t>□</w:t>
            </w:r>
            <w:r w:rsidR="008E462E" w:rsidRPr="0015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62E" w:rsidRPr="00154580">
              <w:rPr>
                <w:rFonts w:ascii="Times New Roman" w:hAnsi="Times New Roman" w:cs="Times New Roman"/>
              </w:rPr>
              <w:t xml:space="preserve"> Daycare</w:t>
            </w:r>
          </w:p>
        </w:tc>
      </w:tr>
      <w:tr w:rsidR="00F205DF" w:rsidRPr="003C0068" w14:paraId="311E26CD" w14:textId="77777777" w:rsidTr="008E462E">
        <w:trPr>
          <w:trHeight w:val="576"/>
        </w:trPr>
        <w:tc>
          <w:tcPr>
            <w:tcW w:w="11065" w:type="dxa"/>
            <w:gridSpan w:val="4"/>
          </w:tcPr>
          <w:p w14:paraId="6CC34290" w14:textId="0A4DB7FE" w:rsidR="00F205DF" w:rsidRPr="003C0068" w:rsidRDefault="00F205DF" w:rsidP="00BD1160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Address of Session/Evaluation:</w:t>
            </w:r>
          </w:p>
          <w:p w14:paraId="6505F894" w14:textId="3EAACCC2" w:rsidR="00F205DF" w:rsidRPr="003C0068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0521811B" w14:textId="33E8B13C" w:rsidR="004153EA" w:rsidRPr="00832356" w:rsidRDefault="004153EA" w:rsidP="00A359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75"/>
        <w:gridCol w:w="2430"/>
        <w:gridCol w:w="1828"/>
        <w:gridCol w:w="422"/>
        <w:gridCol w:w="4410"/>
      </w:tblGrid>
      <w:tr w:rsidR="003C0068" w:rsidRPr="003C0068" w14:paraId="01859C04" w14:textId="77777777" w:rsidTr="008E462E">
        <w:tc>
          <w:tcPr>
            <w:tcW w:w="1975" w:type="dxa"/>
          </w:tcPr>
          <w:p w14:paraId="2ACF14D4" w14:textId="10DE234D" w:rsidR="00BD1160" w:rsidRPr="003C0068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Section 2</w:t>
            </w:r>
          </w:p>
        </w:tc>
        <w:tc>
          <w:tcPr>
            <w:tcW w:w="9090" w:type="dxa"/>
            <w:gridSpan w:val="4"/>
          </w:tcPr>
          <w:p w14:paraId="655ED105" w14:textId="195C9C81" w:rsidR="00BD1160" w:rsidRPr="003C0068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Parent/Guardian Information</w:t>
            </w:r>
          </w:p>
        </w:tc>
      </w:tr>
      <w:tr w:rsidR="003C0068" w:rsidRPr="003C0068" w14:paraId="634F461A" w14:textId="77777777" w:rsidTr="008E462E">
        <w:trPr>
          <w:trHeight w:val="576"/>
        </w:trPr>
        <w:tc>
          <w:tcPr>
            <w:tcW w:w="1975" w:type="dxa"/>
          </w:tcPr>
          <w:p w14:paraId="7DBEE7D7" w14:textId="77777777" w:rsidR="00BD1160" w:rsidRPr="003C0068" w:rsidRDefault="00BD1160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258" w:type="dxa"/>
            <w:gridSpan w:val="2"/>
          </w:tcPr>
          <w:p w14:paraId="1FD1319F" w14:textId="77777777" w:rsidR="00BD1160" w:rsidRPr="003C0068" w:rsidRDefault="00BD1160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4832" w:type="dxa"/>
            <w:gridSpan w:val="2"/>
          </w:tcPr>
          <w:p w14:paraId="37697236" w14:textId="77777777" w:rsidR="00BD1160" w:rsidRPr="003C0068" w:rsidRDefault="00BD1160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Last Name:</w:t>
            </w:r>
          </w:p>
        </w:tc>
      </w:tr>
      <w:tr w:rsidR="003C0068" w:rsidRPr="003C0068" w14:paraId="77A72318" w14:textId="77777777" w:rsidTr="008E462E">
        <w:trPr>
          <w:trHeight w:val="576"/>
        </w:trPr>
        <w:tc>
          <w:tcPr>
            <w:tcW w:w="6655" w:type="dxa"/>
            <w:gridSpan w:val="4"/>
          </w:tcPr>
          <w:p w14:paraId="38543E10" w14:textId="77777777" w:rsidR="00F205DF" w:rsidRPr="003C0068" w:rsidRDefault="00F205DF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eastAsia="MS Gothic" w:hAnsi="Times New Roman" w:cs="Times New Roman"/>
              </w:rPr>
              <w:t>Parent/Guardian of:</w:t>
            </w:r>
          </w:p>
        </w:tc>
        <w:tc>
          <w:tcPr>
            <w:tcW w:w="4410" w:type="dxa"/>
          </w:tcPr>
          <w:p w14:paraId="268FD9E6" w14:textId="12C3F5B8" w:rsidR="00F205DF" w:rsidRPr="003C0068" w:rsidRDefault="00F205DF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Child’s Date of Birth:</w:t>
            </w:r>
          </w:p>
        </w:tc>
      </w:tr>
      <w:tr w:rsidR="00BD1160" w:rsidRPr="003C0068" w14:paraId="1296DA65" w14:textId="77777777" w:rsidTr="008E462E">
        <w:trPr>
          <w:trHeight w:val="576"/>
        </w:trPr>
        <w:tc>
          <w:tcPr>
            <w:tcW w:w="4405" w:type="dxa"/>
            <w:gridSpan w:val="2"/>
          </w:tcPr>
          <w:p w14:paraId="61FA480D" w14:textId="2B6FF430" w:rsidR="00BD1160" w:rsidRPr="003C0068" w:rsidRDefault="00F205DF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 xml:space="preserve">Parent/Guardian </w:t>
            </w:r>
            <w:r w:rsidR="00BD1160" w:rsidRPr="003C0068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6660" w:type="dxa"/>
            <w:gridSpan w:val="3"/>
          </w:tcPr>
          <w:p w14:paraId="59AB1022" w14:textId="431149D5" w:rsidR="00BD1160" w:rsidRPr="003C0068" w:rsidRDefault="00F205DF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 xml:space="preserve">Parent/Guardian </w:t>
            </w:r>
            <w:r w:rsidR="00BD1160" w:rsidRPr="003C0068">
              <w:rPr>
                <w:rFonts w:ascii="Times New Roman" w:hAnsi="Times New Roman" w:cs="Times New Roman"/>
              </w:rPr>
              <w:t>Email:</w:t>
            </w:r>
          </w:p>
        </w:tc>
      </w:tr>
    </w:tbl>
    <w:p w14:paraId="0797F32C" w14:textId="77777777" w:rsidR="00FD63F8" w:rsidRPr="00832356" w:rsidRDefault="00FD63F8" w:rsidP="00A359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21"/>
        <w:gridCol w:w="5394"/>
        <w:gridCol w:w="1645"/>
        <w:gridCol w:w="2105"/>
      </w:tblGrid>
      <w:tr w:rsidR="003C0068" w:rsidRPr="003C0068" w14:paraId="7CCCA494" w14:textId="77777777" w:rsidTr="008E462E">
        <w:tc>
          <w:tcPr>
            <w:tcW w:w="1921" w:type="dxa"/>
          </w:tcPr>
          <w:p w14:paraId="19BBF6A5" w14:textId="67B65370" w:rsidR="00F205DF" w:rsidRPr="003C0068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5E3A14" w:rsidRPr="003C006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94" w:type="dxa"/>
          </w:tcPr>
          <w:p w14:paraId="44F020F7" w14:textId="77777777" w:rsidR="00F205DF" w:rsidRPr="003C0068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645" w:type="dxa"/>
          </w:tcPr>
          <w:p w14:paraId="03081B39" w14:textId="1846CCDB" w:rsidR="00F205DF" w:rsidRPr="003C0068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Provider Response</w:t>
            </w:r>
          </w:p>
        </w:tc>
        <w:tc>
          <w:tcPr>
            <w:tcW w:w="2105" w:type="dxa"/>
          </w:tcPr>
          <w:p w14:paraId="0B5FFF2A" w14:textId="56F127F8" w:rsidR="00F205DF" w:rsidRPr="003C0068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Parent/Guardian Response</w:t>
            </w:r>
          </w:p>
        </w:tc>
      </w:tr>
      <w:tr w:rsidR="00832356" w:rsidRPr="003C0068" w14:paraId="180E786F" w14:textId="77777777" w:rsidTr="008E462E">
        <w:trPr>
          <w:trHeight w:val="512"/>
        </w:trPr>
        <w:tc>
          <w:tcPr>
            <w:tcW w:w="11065" w:type="dxa"/>
            <w:gridSpan w:val="4"/>
            <w:vAlign w:val="center"/>
          </w:tcPr>
          <w:p w14:paraId="4B04F3EC" w14:textId="5CBF4718" w:rsidR="00832356" w:rsidRPr="003C0068" w:rsidRDefault="00832356" w:rsidP="005B6676">
            <w:pPr>
              <w:rPr>
                <w:rFonts w:ascii="Times New Roman" w:hAnsi="Times New Roman" w:cs="Times New Roman"/>
              </w:rPr>
            </w:pPr>
            <w:r w:rsidRPr="004F294C">
              <w:rPr>
                <w:rFonts w:ascii="Times New Roman" w:hAnsi="Times New Roman" w:cs="Times New Roman"/>
                <w:b/>
                <w:bCs/>
              </w:rPr>
              <w:t>Has anyone in the household or childcare setting</w:t>
            </w:r>
            <w:r w:rsidRPr="004F294C">
              <w:rPr>
                <w:rFonts w:ascii="Times New Roman" w:hAnsi="Times New Roman" w:cs="Times New Roman"/>
              </w:rPr>
              <w:t>:</w:t>
            </w:r>
          </w:p>
        </w:tc>
      </w:tr>
      <w:tr w:rsidR="003C0068" w:rsidRPr="003C0068" w14:paraId="09D6F535" w14:textId="77777777" w:rsidTr="008E462E">
        <w:trPr>
          <w:trHeight w:val="512"/>
        </w:trPr>
        <w:tc>
          <w:tcPr>
            <w:tcW w:w="7315" w:type="dxa"/>
            <w:gridSpan w:val="2"/>
            <w:vAlign w:val="center"/>
          </w:tcPr>
          <w:p w14:paraId="1B9F0D55" w14:textId="06D8E02F" w:rsidR="00F205DF" w:rsidRPr="00832356" w:rsidRDefault="00F267D2" w:rsidP="008323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356">
              <w:rPr>
                <w:rFonts w:ascii="Times New Roman" w:hAnsi="Times New Roman" w:cs="Times New Roman"/>
              </w:rPr>
              <w:t>T</w:t>
            </w:r>
            <w:r w:rsidR="00F205DF" w:rsidRPr="00832356">
              <w:rPr>
                <w:rFonts w:ascii="Times New Roman" w:hAnsi="Times New Roman" w:cs="Times New Roman"/>
              </w:rPr>
              <w:t>ested positive for COVID-19 in the past 14 days?</w:t>
            </w:r>
          </w:p>
        </w:tc>
        <w:tc>
          <w:tcPr>
            <w:tcW w:w="1645" w:type="dxa"/>
            <w:vAlign w:val="center"/>
          </w:tcPr>
          <w:p w14:paraId="746C0FCF" w14:textId="55FA9E4E" w:rsidR="00F205DF" w:rsidRPr="003C0068" w:rsidRDefault="00B016D4" w:rsidP="005B6676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2105" w:type="dxa"/>
            <w:vAlign w:val="center"/>
          </w:tcPr>
          <w:p w14:paraId="3FCF2BFA" w14:textId="478ABBE9" w:rsidR="00F205DF" w:rsidRPr="003C0068" w:rsidRDefault="00B016D4" w:rsidP="005B6676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3C0068" w:rsidRPr="003C0068" w14:paraId="2F5937FA" w14:textId="77777777" w:rsidTr="008E462E">
        <w:trPr>
          <w:trHeight w:val="1430"/>
        </w:trPr>
        <w:tc>
          <w:tcPr>
            <w:tcW w:w="7315" w:type="dxa"/>
            <w:gridSpan w:val="2"/>
            <w:vAlign w:val="center"/>
          </w:tcPr>
          <w:p w14:paraId="7830C8C9" w14:textId="17ACB0C3" w:rsidR="005E3A14" w:rsidRPr="00832356" w:rsidRDefault="00F267D2" w:rsidP="008323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356">
              <w:rPr>
                <w:rFonts w:ascii="Times New Roman" w:hAnsi="Times New Roman" w:cs="Times New Roman"/>
              </w:rPr>
              <w:t>E</w:t>
            </w:r>
            <w:r w:rsidR="00B016D4" w:rsidRPr="00832356">
              <w:rPr>
                <w:rFonts w:ascii="Times New Roman" w:hAnsi="Times New Roman" w:cs="Times New Roman"/>
              </w:rPr>
              <w:t>xperienced symptoms of COVID-19 in the past 14 days? (symptoms include, but are not limited to: cough, shortness of breath or difficulty breathing, fever, chills, muscle pain, sore throat, new loss of taste and/or smell</w:t>
            </w:r>
            <w:r w:rsidR="00D35484" w:rsidRPr="00832356">
              <w:rPr>
                <w:rFonts w:ascii="Times New Roman" w:hAnsi="Times New Roman" w:cs="Times New Roman"/>
              </w:rPr>
              <w:t xml:space="preserve"> or temperature of 100</w:t>
            </w:r>
            <w:r w:rsidR="00D35484" w:rsidRPr="00832356">
              <w:rPr>
                <w:rFonts w:ascii="Arial" w:hAnsi="Arial" w:cs="Arial"/>
              </w:rPr>
              <w:t>°</w:t>
            </w:r>
            <w:r w:rsidR="00D35484" w:rsidRPr="00832356">
              <w:rPr>
                <w:rFonts w:ascii="Times New Roman" w:hAnsi="Times New Roman" w:cs="Times New Roman"/>
              </w:rPr>
              <w:t>or more</w:t>
            </w:r>
            <w:r w:rsidR="00B016D4" w:rsidRPr="00832356">
              <w:rPr>
                <w:rFonts w:ascii="Times New Roman" w:hAnsi="Times New Roman" w:cs="Times New Roman"/>
              </w:rPr>
              <w:t>)</w:t>
            </w:r>
            <w:r w:rsidR="005E3A14" w:rsidRPr="00832356">
              <w:rPr>
                <w:rFonts w:ascii="Times New Roman" w:hAnsi="Times New Roman" w:cs="Times New Roman"/>
              </w:rPr>
              <w:t xml:space="preserve">  </w:t>
            </w:r>
          </w:p>
          <w:p w14:paraId="3AF8197A" w14:textId="269B93C0" w:rsidR="00B016D4" w:rsidRPr="00832356" w:rsidRDefault="005E3A14" w:rsidP="00832356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356">
              <w:rPr>
                <w:rFonts w:ascii="Times New Roman" w:hAnsi="Times New Roman" w:cs="Times New Roman"/>
                <w:b/>
                <w:bCs/>
              </w:rPr>
              <w:t>Important:  For a temperature to be considered as normal, it must register lower than 100</w:t>
            </w:r>
            <w:r w:rsidR="00D702C9" w:rsidRPr="00832356">
              <w:rPr>
                <w:rFonts w:ascii="Arial" w:hAnsi="Arial" w:cs="Arial"/>
                <w:b/>
                <w:bCs/>
              </w:rPr>
              <w:t>°</w:t>
            </w:r>
            <w:r w:rsidRPr="00832356">
              <w:rPr>
                <w:rFonts w:ascii="Times New Roman" w:hAnsi="Times New Roman" w:cs="Times New Roman"/>
                <w:b/>
                <w:bCs/>
              </w:rPr>
              <w:t xml:space="preserve"> F without fever reducing medications.</w:t>
            </w:r>
          </w:p>
        </w:tc>
        <w:tc>
          <w:tcPr>
            <w:tcW w:w="1645" w:type="dxa"/>
            <w:vAlign w:val="center"/>
          </w:tcPr>
          <w:p w14:paraId="3C6327EB" w14:textId="14F9AB39" w:rsidR="00B016D4" w:rsidRPr="003C0068" w:rsidRDefault="00B016D4" w:rsidP="00B016D4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2105" w:type="dxa"/>
            <w:vAlign w:val="center"/>
          </w:tcPr>
          <w:p w14:paraId="5AF620E8" w14:textId="795F8494" w:rsidR="00B016D4" w:rsidRPr="003C0068" w:rsidRDefault="00B016D4" w:rsidP="00B016D4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3C0068" w:rsidRPr="003C0068" w14:paraId="4C0982C0" w14:textId="77777777" w:rsidTr="008E462E">
        <w:trPr>
          <w:trHeight w:val="692"/>
        </w:trPr>
        <w:tc>
          <w:tcPr>
            <w:tcW w:w="7315" w:type="dxa"/>
            <w:gridSpan w:val="2"/>
            <w:tcBorders>
              <w:bottom w:val="single" w:sz="4" w:space="0" w:color="auto"/>
            </w:tcBorders>
            <w:vAlign w:val="center"/>
          </w:tcPr>
          <w:p w14:paraId="07564B2F" w14:textId="61C13B2C" w:rsidR="00B016D4" w:rsidRPr="00832356" w:rsidRDefault="00D35484" w:rsidP="008323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356">
              <w:rPr>
                <w:rFonts w:ascii="Times New Roman" w:hAnsi="Times New Roman" w:cs="Times New Roman"/>
              </w:rPr>
              <w:t xml:space="preserve">During the past 14 days, </w:t>
            </w:r>
            <w:r w:rsidR="00832356" w:rsidRPr="00832356">
              <w:rPr>
                <w:rFonts w:ascii="Times New Roman" w:hAnsi="Times New Roman" w:cs="Times New Roman"/>
              </w:rPr>
              <w:t xml:space="preserve">been </w:t>
            </w:r>
            <w:r w:rsidR="00B016D4" w:rsidRPr="00832356">
              <w:rPr>
                <w:rFonts w:ascii="Times New Roman" w:hAnsi="Times New Roman" w:cs="Times New Roman"/>
              </w:rPr>
              <w:t>in close contact with anyone who has tested positive for COVID-19 or who has</w:t>
            </w:r>
            <w:r w:rsidRPr="00832356">
              <w:rPr>
                <w:rFonts w:ascii="Times New Roman" w:hAnsi="Times New Roman" w:cs="Times New Roman"/>
              </w:rPr>
              <w:t>/</w:t>
            </w:r>
            <w:r w:rsidR="00B016D4" w:rsidRPr="00832356">
              <w:rPr>
                <w:rFonts w:ascii="Times New Roman" w:hAnsi="Times New Roman" w:cs="Times New Roman"/>
              </w:rPr>
              <w:t>had symptoms of COVID-19?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784370DA" w14:textId="606E22CA" w:rsidR="00B016D4" w:rsidRPr="003C0068" w:rsidRDefault="00B016D4" w:rsidP="00B016D4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148EF995" w14:textId="308EFBD3" w:rsidR="00B016D4" w:rsidRPr="003C0068" w:rsidRDefault="00B016D4" w:rsidP="00B016D4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FA4BFD" w:rsidRPr="003C0068" w14:paraId="1121ABC5" w14:textId="77777777" w:rsidTr="008E462E">
        <w:trPr>
          <w:trHeight w:val="98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DD74" w14:textId="6A157547" w:rsidR="00FA4BFD" w:rsidRPr="00832356" w:rsidRDefault="00FA4BFD" w:rsidP="008323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356">
              <w:rPr>
                <w:rFonts w:ascii="Times New Roman" w:hAnsi="Times New Roman" w:cs="Times New Roman"/>
              </w:rPr>
              <w:t xml:space="preserve">In the past 14 days, </w:t>
            </w:r>
            <w:r w:rsidR="00832356" w:rsidRPr="00832356">
              <w:rPr>
                <w:rFonts w:ascii="Times New Roman" w:hAnsi="Times New Roman" w:cs="Times New Roman"/>
              </w:rPr>
              <w:t>spent</w:t>
            </w:r>
            <w:r w:rsidRPr="00832356">
              <w:rPr>
                <w:rFonts w:ascii="Times New Roman" w:hAnsi="Times New Roman" w:cs="Times New Roman"/>
              </w:rPr>
              <w:t xml:space="preserve"> longer than 24</w:t>
            </w:r>
            <w:r w:rsidR="00D35484" w:rsidRPr="00832356">
              <w:rPr>
                <w:rFonts w:ascii="Times New Roman" w:hAnsi="Times New Roman" w:cs="Times New Roman"/>
              </w:rPr>
              <w:t xml:space="preserve"> </w:t>
            </w:r>
            <w:r w:rsidRPr="00832356">
              <w:rPr>
                <w:rFonts w:ascii="Times New Roman" w:hAnsi="Times New Roman" w:cs="Times New Roman"/>
              </w:rPr>
              <w:t>hour</w:t>
            </w:r>
            <w:r w:rsidR="00D35484" w:rsidRPr="00832356">
              <w:rPr>
                <w:rFonts w:ascii="Times New Roman" w:hAnsi="Times New Roman" w:cs="Times New Roman"/>
              </w:rPr>
              <w:t xml:space="preserve">s </w:t>
            </w:r>
            <w:r w:rsidRPr="00832356">
              <w:rPr>
                <w:rFonts w:ascii="Times New Roman" w:hAnsi="Times New Roman" w:cs="Times New Roman"/>
              </w:rPr>
              <w:t xml:space="preserve">in a state that is </w:t>
            </w:r>
            <w:r w:rsidR="00D35484" w:rsidRPr="00832356">
              <w:rPr>
                <w:rFonts w:ascii="Times New Roman" w:hAnsi="Times New Roman" w:cs="Times New Roman"/>
              </w:rPr>
              <w:t>(</w:t>
            </w:r>
            <w:r w:rsidRPr="00832356">
              <w:rPr>
                <w:rFonts w:ascii="Times New Roman" w:hAnsi="Times New Roman" w:cs="Times New Roman"/>
              </w:rPr>
              <w:t>or was before you left the state</w:t>
            </w:r>
            <w:r w:rsidR="00D35484" w:rsidRPr="00832356">
              <w:rPr>
                <w:rFonts w:ascii="Times New Roman" w:hAnsi="Times New Roman" w:cs="Times New Roman"/>
              </w:rPr>
              <w:t xml:space="preserve">) on the </w:t>
            </w:r>
            <w:r w:rsidR="004F294C">
              <w:rPr>
                <w:rFonts w:ascii="Times New Roman" w:hAnsi="Times New Roman" w:cs="Times New Roman"/>
              </w:rPr>
              <w:t xml:space="preserve">NY </w:t>
            </w:r>
            <w:r w:rsidR="00D35484" w:rsidRPr="00832356">
              <w:rPr>
                <w:rFonts w:ascii="Times New Roman" w:hAnsi="Times New Roman" w:cs="Times New Roman"/>
              </w:rPr>
              <w:t>Governor’s list of states requiring</w:t>
            </w:r>
            <w:r w:rsidRPr="00832356">
              <w:rPr>
                <w:rFonts w:ascii="Times New Roman" w:hAnsi="Times New Roman" w:cs="Times New Roman"/>
              </w:rPr>
              <w:t xml:space="preserve"> quarantine?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0AC" w14:textId="453025B5" w:rsidR="00FA4BFD" w:rsidRPr="003C0068" w:rsidRDefault="00FA4BFD" w:rsidP="00FA4BFD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EC1" w14:textId="63235B9B" w:rsidR="00FA4BFD" w:rsidRPr="003C0068" w:rsidRDefault="00FA4BFD" w:rsidP="00FA4BFD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</w:tr>
    </w:tbl>
    <w:p w14:paraId="03F1024B" w14:textId="77777777" w:rsidR="00F205DF" w:rsidRPr="00832356" w:rsidRDefault="00F205DF" w:rsidP="006305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2F783AB" w14:textId="088D1410" w:rsidR="005B6676" w:rsidRPr="003C0068" w:rsidRDefault="00B016D4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  <w:b/>
          <w:bCs/>
        </w:rPr>
        <w:t xml:space="preserve">Provider </w:t>
      </w:r>
      <w:r w:rsidR="005B6676" w:rsidRPr="003C0068">
        <w:rPr>
          <w:rFonts w:ascii="Times New Roman" w:hAnsi="Times New Roman" w:cs="Times New Roman"/>
          <w:b/>
          <w:bCs/>
        </w:rPr>
        <w:t>Signature:</w:t>
      </w:r>
      <w:r w:rsidR="005B6676" w:rsidRPr="003C0068">
        <w:rPr>
          <w:rFonts w:ascii="Times New Roman" w:hAnsi="Times New Roman" w:cs="Times New Roman"/>
        </w:rPr>
        <w:t xml:space="preserve"> I hereby affirm that to the best of my knowledge all answers above are true.</w:t>
      </w:r>
    </w:p>
    <w:p w14:paraId="7795A5F6" w14:textId="77777777" w:rsidR="00630503" w:rsidRPr="003C0068" w:rsidRDefault="00630503" w:rsidP="00630503">
      <w:pPr>
        <w:spacing w:after="0"/>
        <w:rPr>
          <w:rFonts w:ascii="Times New Roman" w:hAnsi="Times New Roman" w:cs="Times New Roman"/>
        </w:rPr>
      </w:pPr>
    </w:p>
    <w:p w14:paraId="23131DA9" w14:textId="43EA0756" w:rsidR="00630503" w:rsidRPr="003C0068" w:rsidRDefault="00630503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</w:rPr>
        <w:t>________________________</w:t>
      </w:r>
      <w:r w:rsidRPr="003C0068">
        <w:rPr>
          <w:rFonts w:ascii="Times New Roman" w:hAnsi="Times New Roman" w:cs="Times New Roman"/>
        </w:rPr>
        <w:tab/>
        <w:t>_________________________________________</w:t>
      </w:r>
      <w:r w:rsidRPr="003C0068">
        <w:rPr>
          <w:rFonts w:ascii="Times New Roman" w:hAnsi="Times New Roman" w:cs="Times New Roman"/>
        </w:rPr>
        <w:tab/>
        <w:t>___________________</w:t>
      </w:r>
    </w:p>
    <w:p w14:paraId="2C831622" w14:textId="48087633" w:rsidR="005B6676" w:rsidRPr="003C0068" w:rsidRDefault="00B016D4" w:rsidP="00630503">
      <w:pPr>
        <w:spacing w:after="0"/>
        <w:ind w:firstLine="72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</w:rPr>
        <w:t>Provider</w:t>
      </w:r>
      <w:r w:rsidR="005B6676" w:rsidRPr="003C0068">
        <w:rPr>
          <w:rFonts w:ascii="Times New Roman" w:hAnsi="Times New Roman" w:cs="Times New Roman"/>
        </w:rPr>
        <w:t xml:space="preserve"> Name </w:t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5B6676" w:rsidRPr="003C0068">
        <w:rPr>
          <w:rFonts w:ascii="Times New Roman" w:hAnsi="Times New Roman" w:cs="Times New Roman"/>
        </w:rPr>
        <w:t xml:space="preserve">Signature </w:t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5B6676" w:rsidRPr="003C0068">
        <w:rPr>
          <w:rFonts w:ascii="Times New Roman" w:hAnsi="Times New Roman" w:cs="Times New Roman"/>
        </w:rPr>
        <w:t>Date</w:t>
      </w:r>
    </w:p>
    <w:p w14:paraId="2EF28CF9" w14:textId="77777777" w:rsidR="00B016D4" w:rsidRPr="00832356" w:rsidRDefault="00B016D4" w:rsidP="006305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1CDA81C" w14:textId="1C65462B" w:rsidR="00B016D4" w:rsidRPr="003C0068" w:rsidRDefault="00B016D4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  <w:b/>
          <w:bCs/>
        </w:rPr>
        <w:t>Parent/Guardian</w:t>
      </w:r>
      <w:r w:rsidR="00266D9E" w:rsidRPr="003C0068">
        <w:rPr>
          <w:rFonts w:ascii="Times New Roman" w:hAnsi="Times New Roman" w:cs="Times New Roman"/>
          <w:b/>
          <w:bCs/>
        </w:rPr>
        <w:t>/Caretaker</w:t>
      </w:r>
      <w:r w:rsidRPr="003C0068">
        <w:rPr>
          <w:rFonts w:ascii="Times New Roman" w:hAnsi="Times New Roman" w:cs="Times New Roman"/>
          <w:b/>
          <w:bCs/>
        </w:rPr>
        <w:t xml:space="preserve"> Signature:</w:t>
      </w:r>
      <w:r w:rsidRPr="003C0068">
        <w:rPr>
          <w:rFonts w:ascii="Times New Roman" w:hAnsi="Times New Roman" w:cs="Times New Roman"/>
        </w:rPr>
        <w:t xml:space="preserve"> I hereby affirm that to the best of my knowledge all answers above are true.</w:t>
      </w:r>
    </w:p>
    <w:p w14:paraId="4774809C" w14:textId="77777777" w:rsidR="00630503" w:rsidRPr="003C0068" w:rsidRDefault="00630503" w:rsidP="00630503">
      <w:pPr>
        <w:spacing w:after="0"/>
        <w:rPr>
          <w:rFonts w:ascii="Times New Roman" w:hAnsi="Times New Roman" w:cs="Times New Roman"/>
        </w:rPr>
      </w:pPr>
    </w:p>
    <w:p w14:paraId="6BF6A945" w14:textId="6D590189" w:rsidR="00630503" w:rsidRPr="003C0068" w:rsidRDefault="00630503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</w:rPr>
        <w:t>________________________</w:t>
      </w:r>
      <w:r w:rsidR="003C0068" w:rsidRPr="003C0068">
        <w:rPr>
          <w:rFonts w:ascii="Times New Roman" w:hAnsi="Times New Roman" w:cs="Times New Roman"/>
          <w:u w:val="single"/>
        </w:rPr>
        <w:t xml:space="preserve">     </w:t>
      </w:r>
      <w:r w:rsidR="003C0068" w:rsidRPr="003C0068">
        <w:rPr>
          <w:rFonts w:ascii="Times New Roman" w:hAnsi="Times New Roman" w:cs="Times New Roman"/>
        </w:rPr>
        <w:tab/>
      </w:r>
      <w:r w:rsidRPr="003C0068">
        <w:rPr>
          <w:rFonts w:ascii="Times New Roman" w:hAnsi="Times New Roman" w:cs="Times New Roman"/>
        </w:rPr>
        <w:t>_________________________________________</w:t>
      </w:r>
      <w:r w:rsidRPr="003C0068">
        <w:rPr>
          <w:rFonts w:ascii="Times New Roman" w:hAnsi="Times New Roman" w:cs="Times New Roman"/>
        </w:rPr>
        <w:tab/>
        <w:t>___________________</w:t>
      </w:r>
    </w:p>
    <w:p w14:paraId="29B735F5" w14:textId="6AC27C51" w:rsidR="00B016D4" w:rsidRPr="003C0068" w:rsidRDefault="00B016D4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</w:rPr>
        <w:t>Parent/Guardian</w:t>
      </w:r>
      <w:r w:rsidR="003C0068" w:rsidRPr="003C0068">
        <w:rPr>
          <w:rFonts w:ascii="Times New Roman" w:hAnsi="Times New Roman" w:cs="Times New Roman"/>
        </w:rPr>
        <w:t>/Caretaker</w:t>
      </w:r>
      <w:r w:rsidRPr="003C0068">
        <w:rPr>
          <w:rFonts w:ascii="Times New Roman" w:hAnsi="Times New Roman" w:cs="Times New Roman"/>
        </w:rPr>
        <w:t xml:space="preserve"> Name </w:t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Pr="003C0068">
        <w:rPr>
          <w:rFonts w:ascii="Times New Roman" w:hAnsi="Times New Roman" w:cs="Times New Roman"/>
        </w:rPr>
        <w:t xml:space="preserve">Signature </w:t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Pr="003C0068">
        <w:rPr>
          <w:rFonts w:ascii="Times New Roman" w:hAnsi="Times New Roman" w:cs="Times New Roman"/>
        </w:rPr>
        <w:t>Date</w:t>
      </w:r>
    </w:p>
    <w:p w14:paraId="15E2C34C" w14:textId="77777777" w:rsidR="001A0D62" w:rsidRPr="00832356" w:rsidRDefault="001A0D62" w:rsidP="006305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DBAC2E5" w14:textId="5BAB9E7F" w:rsidR="00ED087F" w:rsidRPr="003C0068" w:rsidRDefault="005B6676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  <w:i/>
          <w:iCs/>
        </w:rPr>
        <w:t xml:space="preserve">Immediately upon completion, please </w:t>
      </w:r>
      <w:r w:rsidR="00B016D4" w:rsidRPr="003C0068">
        <w:rPr>
          <w:rFonts w:ascii="Times New Roman" w:hAnsi="Times New Roman" w:cs="Times New Roman"/>
          <w:i/>
          <w:iCs/>
        </w:rPr>
        <w:t xml:space="preserve">maintain this form as part of the </w:t>
      </w:r>
      <w:r w:rsidR="001F0411" w:rsidRPr="003C0068">
        <w:rPr>
          <w:rFonts w:ascii="Times New Roman" w:hAnsi="Times New Roman" w:cs="Times New Roman"/>
          <w:i/>
          <w:iCs/>
        </w:rPr>
        <w:t>child’s</w:t>
      </w:r>
      <w:r w:rsidR="00B016D4" w:rsidRPr="003C0068">
        <w:rPr>
          <w:rFonts w:ascii="Times New Roman" w:hAnsi="Times New Roman" w:cs="Times New Roman"/>
          <w:i/>
          <w:iCs/>
        </w:rPr>
        <w:t xml:space="preserve"> Early Interv</w:t>
      </w:r>
      <w:r w:rsidR="001F0411" w:rsidRPr="003C0068">
        <w:rPr>
          <w:rFonts w:ascii="Times New Roman" w:hAnsi="Times New Roman" w:cs="Times New Roman"/>
          <w:i/>
          <w:iCs/>
        </w:rPr>
        <w:t>en</w:t>
      </w:r>
      <w:r w:rsidR="00B016D4" w:rsidRPr="003C0068">
        <w:rPr>
          <w:rFonts w:ascii="Times New Roman" w:hAnsi="Times New Roman" w:cs="Times New Roman"/>
          <w:i/>
          <w:iCs/>
        </w:rPr>
        <w:t>tion Record</w:t>
      </w:r>
      <w:r w:rsidRPr="003C0068">
        <w:rPr>
          <w:rFonts w:ascii="Times New Roman" w:hAnsi="Times New Roman" w:cs="Times New Roman"/>
        </w:rPr>
        <w:t>.</w:t>
      </w:r>
      <w:r w:rsidR="00630503" w:rsidRPr="003C0068">
        <w:rPr>
          <w:rFonts w:ascii="Times New Roman" w:hAnsi="Times New Roman" w:cs="Times New Roman"/>
        </w:rPr>
        <w:tab/>
        <w:t xml:space="preserve">     </w:t>
      </w:r>
      <w:r w:rsidR="00117431">
        <w:rPr>
          <w:rFonts w:ascii="Times New Roman" w:hAnsi="Times New Roman" w:cs="Times New Roman"/>
        </w:rPr>
        <w:t>09/</w:t>
      </w:r>
      <w:r w:rsidR="00724E73">
        <w:rPr>
          <w:rFonts w:ascii="Times New Roman" w:hAnsi="Times New Roman" w:cs="Times New Roman"/>
        </w:rPr>
        <w:t>18/</w:t>
      </w:r>
      <w:r w:rsidR="00117431">
        <w:rPr>
          <w:rFonts w:ascii="Times New Roman" w:hAnsi="Times New Roman" w:cs="Times New Roman"/>
        </w:rPr>
        <w:t>2020</w:t>
      </w:r>
    </w:p>
    <w:sectPr w:rsidR="00ED087F" w:rsidRPr="003C0068" w:rsidSect="00B81E42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3856"/>
    <w:multiLevelType w:val="hybridMultilevel"/>
    <w:tmpl w:val="16A4E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8294D"/>
    <w:multiLevelType w:val="hybridMultilevel"/>
    <w:tmpl w:val="9F26F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76"/>
    <w:rsid w:val="000908A2"/>
    <w:rsid w:val="00117431"/>
    <w:rsid w:val="00145291"/>
    <w:rsid w:val="00154580"/>
    <w:rsid w:val="001A0D62"/>
    <w:rsid w:val="001F0411"/>
    <w:rsid w:val="00240FED"/>
    <w:rsid w:val="00266D9E"/>
    <w:rsid w:val="002D1909"/>
    <w:rsid w:val="003B0D7D"/>
    <w:rsid w:val="003C0068"/>
    <w:rsid w:val="004153EA"/>
    <w:rsid w:val="00440DF2"/>
    <w:rsid w:val="004F294C"/>
    <w:rsid w:val="00507A37"/>
    <w:rsid w:val="00585592"/>
    <w:rsid w:val="005B5A81"/>
    <w:rsid w:val="005B6676"/>
    <w:rsid w:val="005E3A14"/>
    <w:rsid w:val="00606ACC"/>
    <w:rsid w:val="00630503"/>
    <w:rsid w:val="006B0C26"/>
    <w:rsid w:val="0072404F"/>
    <w:rsid w:val="00724E73"/>
    <w:rsid w:val="00776978"/>
    <w:rsid w:val="00817403"/>
    <w:rsid w:val="00832356"/>
    <w:rsid w:val="00863966"/>
    <w:rsid w:val="00876171"/>
    <w:rsid w:val="008B34FF"/>
    <w:rsid w:val="008E462E"/>
    <w:rsid w:val="00960F84"/>
    <w:rsid w:val="009A51E9"/>
    <w:rsid w:val="009B086C"/>
    <w:rsid w:val="009F6035"/>
    <w:rsid w:val="00A359FB"/>
    <w:rsid w:val="00A71CAC"/>
    <w:rsid w:val="00B016D4"/>
    <w:rsid w:val="00B42B69"/>
    <w:rsid w:val="00B81E42"/>
    <w:rsid w:val="00BD1160"/>
    <w:rsid w:val="00C90CC9"/>
    <w:rsid w:val="00CF4B9D"/>
    <w:rsid w:val="00D35484"/>
    <w:rsid w:val="00D702C9"/>
    <w:rsid w:val="00D8610E"/>
    <w:rsid w:val="00DD2D54"/>
    <w:rsid w:val="00E15618"/>
    <w:rsid w:val="00ED087F"/>
    <w:rsid w:val="00EE62AF"/>
    <w:rsid w:val="00F11D85"/>
    <w:rsid w:val="00F205DF"/>
    <w:rsid w:val="00F267D2"/>
    <w:rsid w:val="00FA4BFD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684"/>
  <w15:chartTrackingRefBased/>
  <w15:docId w15:val="{A1225242-112E-4EC8-8812-F840465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Mary ellen (HHSNASSAUCOUNTYNY)</dc:creator>
  <cp:keywords/>
  <dc:description/>
  <cp:lastModifiedBy>Catherine O'Brien</cp:lastModifiedBy>
  <cp:revision>2</cp:revision>
  <cp:lastPrinted>2020-06-19T15:22:00Z</cp:lastPrinted>
  <dcterms:created xsi:type="dcterms:W3CDTF">2020-09-18T19:37:00Z</dcterms:created>
  <dcterms:modified xsi:type="dcterms:W3CDTF">2020-09-18T19:37:00Z</dcterms:modified>
</cp:coreProperties>
</file>